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777B5" w14:textId="5CE620BA" w:rsidR="00250901" w:rsidRDefault="00250901" w:rsidP="002509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0382791C" w14:textId="4FE469EB" w:rsidR="00CE7BDD" w:rsidRDefault="00CE7BDD" w:rsidP="00250901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 охотятся на родственников участников СВО</w:t>
      </w:r>
    </w:p>
    <w:p w14:paraId="08C0370A" w14:textId="3D06E8FC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</w:rPr>
        <w:t>По данным МВД, злоумышленники массово связываются с родными военнослужащих, участвующих в СВО. Они используют личные данные бойцов (ФИО, звания, подразделения), чтобы завоевать доверие, и предлагают «помощь» в записи на получение государственных наград через Госуслуги.</w:t>
      </w:r>
    </w:p>
    <w:p w14:paraId="4D24F1AC" w14:textId="6F0516BB" w:rsidR="00CE7BDD" w:rsidRPr="00CE7BDD" w:rsidRDefault="00CE7BDD" w:rsidP="00CE7BDD">
      <w:pPr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E7BDD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Схема обмана:</w:t>
      </w:r>
    </w:p>
    <w:p w14:paraId="3145F35A" w14:textId="30A29519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Злоумышленники звонят и убеждают записаться в «онлайн-очередь»" на получение награды военнослужащего.</w:t>
      </w:r>
    </w:p>
    <w:p w14:paraId="683EBE91" w14:textId="07CE61ED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Просят назвать код из СМС, который приходит на Ваш телефон для подтверждения входа в Госуслуги.</w:t>
      </w:r>
    </w:p>
    <w:p w14:paraId="138F684A" w14:textId="1D483B5E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 код, мошенники получают доступ к аккаунту и могут использовать Ваши данные для дальнейших преступлений.</w:t>
      </w:r>
    </w:p>
    <w:p w14:paraId="771A455C" w14:textId="7110F71C" w:rsidR="00CE7BDD" w:rsidRPr="00CE7BDD" w:rsidRDefault="00CE7BDD" w:rsidP="00CE7BDD">
      <w:pPr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чтобы не попасться:</w:t>
      </w:r>
    </w:p>
    <w:p w14:paraId="32E4F1E0" w14:textId="4B7F9959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называйте коды из СМС посторонним — это ключ к Вашим личным данным.</w:t>
      </w:r>
    </w:p>
    <w:p w14:paraId="792AC1CC" w14:textId="0CD6FDB6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Проверяйте информацию самостоятельно через официальные каналы МВД или Госуслуг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CFDA94" w14:textId="33365793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звонят «от имени» военнослужащих, уточните информацию у самого бойца или через официальные источники.</w:t>
      </w:r>
    </w:p>
    <w:p w14:paraId="46CA6CCE" w14:textId="1326BE72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7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Сообщите о подозрительных звонках в полицию: 102 (с мобильного) или через приложение «Госуслуги».</w:t>
      </w:r>
    </w:p>
    <w:p w14:paraId="5064E238" w14:textId="77777777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9C3A5E" w14:textId="77777777" w:rsidR="00CE7BDD" w:rsidRPr="00CE7BDD" w:rsidRDefault="00CE7BDD" w:rsidP="00CE7B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</w:t>
      </w:r>
      <w:bookmarkStart w:id="0" w:name="_GoBack"/>
      <w:bookmarkEnd w:id="0"/>
    </w:p>
    <w:p w14:paraId="77049307" w14:textId="54CC09AE" w:rsidR="00CE7BDD" w:rsidRPr="00CE7BDD" w:rsidRDefault="00CE7BDD" w:rsidP="00C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E7BD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Ваша безопасность — на первом месте.</w:t>
      </w:r>
    </w:p>
    <w:p w14:paraId="4043BFE2" w14:textId="77777777" w:rsidR="00F25D6D" w:rsidRDefault="00F25D6D"/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0E"/>
    <w:rsid w:val="00250901"/>
    <w:rsid w:val="0025620E"/>
    <w:rsid w:val="002C7F58"/>
    <w:rsid w:val="004B0A3B"/>
    <w:rsid w:val="00CE7BDD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6FB"/>
  <w15:chartTrackingRefBased/>
  <w15:docId w15:val="{235F1A44-37C9-4AAB-A33E-A050DBC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90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CE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2025-12-22T16:04:00Z</dcterms:created>
  <dcterms:modified xsi:type="dcterms:W3CDTF">2025-12-22T16:11:00Z</dcterms:modified>
</cp:coreProperties>
</file>